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5841" w14:textId="7927D3E2" w:rsidR="000008DD" w:rsidRPr="00C4385F" w:rsidRDefault="00C4385F" w:rsidP="00C4385F">
      <w:pPr>
        <w:jc w:val="center"/>
        <w:rPr>
          <w:b/>
          <w:bCs/>
          <w:sz w:val="24"/>
          <w:szCs w:val="24"/>
        </w:rPr>
      </w:pPr>
      <w:r w:rsidRPr="00C4385F">
        <w:rPr>
          <w:b/>
          <w:bCs/>
          <w:sz w:val="24"/>
          <w:szCs w:val="24"/>
        </w:rPr>
        <w:t>Modelo de Ofício de Abertura</w:t>
      </w:r>
    </w:p>
    <w:p w14:paraId="63753AA3" w14:textId="47602140" w:rsidR="00C4385F" w:rsidRDefault="00C4385F" w:rsidP="00C4385F">
      <w:pPr>
        <w:jc w:val="both"/>
      </w:pPr>
      <w:r>
        <w:t>À Vossa excelência, o(a) Senhor(a)</w:t>
      </w:r>
    </w:p>
    <w:p w14:paraId="6BDC571B" w14:textId="3A8BDED6" w:rsidR="00C4385F" w:rsidRDefault="00C4385F" w:rsidP="00C4385F">
      <w:pPr>
        <w:jc w:val="both"/>
      </w:pPr>
      <w:r>
        <w:t>Nome do Secretário(a)</w:t>
      </w:r>
    </w:p>
    <w:p w14:paraId="5F2C6A4E" w14:textId="3FE5321A" w:rsidR="00C4385F" w:rsidRDefault="00C4385F" w:rsidP="00C4385F">
      <w:pPr>
        <w:jc w:val="both"/>
      </w:pPr>
      <w:r>
        <w:t>Título do Secretário</w:t>
      </w:r>
    </w:p>
    <w:p w14:paraId="1D37123E" w14:textId="77777777" w:rsidR="0022156D" w:rsidRDefault="0022156D" w:rsidP="00C4385F">
      <w:pPr>
        <w:jc w:val="both"/>
      </w:pPr>
    </w:p>
    <w:p w14:paraId="1591E96E" w14:textId="206A8CDA" w:rsidR="00C4385F" w:rsidRDefault="00C4385F" w:rsidP="00C4385F">
      <w:pPr>
        <w:jc w:val="both"/>
      </w:pPr>
      <w:r>
        <w:t xml:space="preserve">Assunto: </w:t>
      </w:r>
      <w:r w:rsidRPr="00C4385F">
        <w:rPr>
          <w:b/>
          <w:bCs/>
        </w:rPr>
        <w:t>Nome da Contratação</w:t>
      </w:r>
    </w:p>
    <w:p w14:paraId="4B795D8A" w14:textId="2EF2D6EA" w:rsidR="00C4385F" w:rsidRDefault="00C4385F" w:rsidP="00C4385F">
      <w:pPr>
        <w:jc w:val="both"/>
      </w:pPr>
    </w:p>
    <w:p w14:paraId="66C2C0F6" w14:textId="3581A00A" w:rsidR="00C4385F" w:rsidRDefault="00C4385F" w:rsidP="00C4385F">
      <w:pPr>
        <w:jc w:val="both"/>
      </w:pPr>
      <w:r>
        <w:t>Senhor (a),</w:t>
      </w:r>
    </w:p>
    <w:p w14:paraId="1F8159B6" w14:textId="1DBD6D19" w:rsidR="00C4385F" w:rsidRDefault="00C4385F" w:rsidP="00C4385F">
      <w:pPr>
        <w:jc w:val="both"/>
      </w:pPr>
      <w:r w:rsidRPr="0019480C">
        <w:t xml:space="preserve">Estamos apresentando </w:t>
      </w:r>
      <w:r w:rsidR="001E63DB">
        <w:t>ao Senhor(a)</w:t>
      </w:r>
      <w:r w:rsidRPr="0019480C">
        <w:t xml:space="preserve"> solicitação para contratação de </w:t>
      </w:r>
      <w:r w:rsidRPr="0019480C">
        <w:rPr>
          <w:color w:val="FF0000"/>
        </w:rPr>
        <w:t>XXX (Objeto da Contratação)</w:t>
      </w:r>
      <w:r w:rsidRPr="0019480C">
        <w:t>,</w:t>
      </w:r>
      <w:r w:rsidRPr="0019480C">
        <w:rPr>
          <w:color w:val="FF0000"/>
        </w:rPr>
        <w:t xml:space="preserve"> </w:t>
      </w:r>
      <w:r w:rsidRPr="0019480C">
        <w:t xml:space="preserve">visando apoio à </w:t>
      </w:r>
      <w:r w:rsidRPr="0019480C">
        <w:rPr>
          <w:color w:val="FF0000"/>
        </w:rPr>
        <w:t xml:space="preserve">(Receita, Tesouro ou Gestão Interna) </w:t>
      </w:r>
      <w:r w:rsidRPr="0019480C">
        <w:t>mediante a realização de</w:t>
      </w:r>
      <w:r>
        <w:t xml:space="preserve"> </w:t>
      </w:r>
      <w:r w:rsidRPr="0019480C">
        <w:rPr>
          <w:color w:val="FF0000"/>
        </w:rPr>
        <w:t>(breve descrição do que vai ser realizado</w:t>
      </w:r>
      <w:r>
        <w:rPr>
          <w:color w:val="FF0000"/>
        </w:rPr>
        <w:t>)</w:t>
      </w:r>
      <w:r w:rsidRPr="0019480C">
        <w:t xml:space="preserve">. </w:t>
      </w:r>
    </w:p>
    <w:p w14:paraId="0F15D304" w14:textId="77777777" w:rsidR="00C4385F" w:rsidRDefault="00C4385F" w:rsidP="00C4385F">
      <w:pPr>
        <w:jc w:val="both"/>
      </w:pPr>
      <w:r w:rsidRPr="0019480C">
        <w:t>A referida contratação tem por objetivo</w:t>
      </w:r>
      <w:r>
        <w:t xml:space="preserve"> </w:t>
      </w:r>
      <w:r w:rsidRPr="0019480C">
        <w:rPr>
          <w:color w:val="FF0000"/>
        </w:rPr>
        <w:t>(citar objetivo</w:t>
      </w:r>
      <w:r>
        <w:rPr>
          <w:color w:val="FF0000"/>
        </w:rPr>
        <w:t xml:space="preserve"> e como será alcançado</w:t>
      </w:r>
      <w:r w:rsidRPr="0019480C">
        <w:rPr>
          <w:color w:val="FF0000"/>
        </w:rPr>
        <w:t>)</w:t>
      </w:r>
      <w:r w:rsidRPr="0019480C">
        <w:t>.</w:t>
      </w:r>
    </w:p>
    <w:p w14:paraId="22C1CA54" w14:textId="7A224096" w:rsidR="00C4385F" w:rsidRDefault="00C4385F" w:rsidP="00C4385F">
      <w:pPr>
        <w:jc w:val="both"/>
      </w:pPr>
      <w:r w:rsidRPr="0019480C">
        <w:t xml:space="preserve">De acordo com os termos e as condições do Contrato de Empréstimo Nº 5344/OC-BR, firmado entre o Estado de Alagoas e o Banco Interamericano de Desenvolvimento – BID, em virtude do financiamento ao PROFISCO II – Projeto de Modernização da Gestão Fiscal do Estado de Alagoas, os recursos para esta contratação serão financiados totalmente pelo Banco Interamericano de Desenvolvimento – BID, sendo o valor estimado </w:t>
      </w:r>
      <w:r w:rsidR="0022156D">
        <w:t xml:space="preserve">da contratação R$ </w:t>
      </w:r>
      <w:r w:rsidRPr="0019480C">
        <w:rPr>
          <w:color w:val="FF0000"/>
        </w:rPr>
        <w:t xml:space="preserve">(valor estimado em </w:t>
      </w:r>
      <w:r w:rsidR="0022156D">
        <w:rPr>
          <w:color w:val="FF0000"/>
        </w:rPr>
        <w:t>reais</w:t>
      </w:r>
      <w:r>
        <w:t>)</w:t>
      </w:r>
      <w:r w:rsidR="0022156D">
        <w:t>, de acordo com a planilha de orçamento (</w:t>
      </w:r>
      <w:r w:rsidR="0022156D" w:rsidRPr="0022156D">
        <w:rPr>
          <w:color w:val="FF0000"/>
        </w:rPr>
        <w:t xml:space="preserve">doc. </w:t>
      </w:r>
      <w:r w:rsidR="0022156D">
        <w:t>)</w:t>
      </w:r>
      <w:r w:rsidRPr="0019480C">
        <w:t xml:space="preserve">. </w:t>
      </w:r>
      <w:r>
        <w:t>O</w:t>
      </w:r>
      <w:r w:rsidRPr="0019480C">
        <w:t xml:space="preserve"> objeto desta contratação refere-se </w:t>
      </w:r>
      <w:r w:rsidR="0022156D">
        <w:t xml:space="preserve">ao produto </w:t>
      </w:r>
      <w:r w:rsidR="0022156D" w:rsidRPr="0022156D">
        <w:rPr>
          <w:color w:val="FF0000"/>
        </w:rPr>
        <w:t xml:space="preserve">XXXXXX </w:t>
      </w:r>
      <w:r w:rsidR="0022156D">
        <w:rPr>
          <w:color w:val="FF0000"/>
        </w:rPr>
        <w:t>(Nome do Produto)</w:t>
      </w:r>
      <w:r w:rsidRPr="0019480C">
        <w:t xml:space="preserve">, do COMPONENTE </w:t>
      </w:r>
      <w:r>
        <w:rPr>
          <w:color w:val="FF0000"/>
        </w:rPr>
        <w:t>(Número e nome do componente)</w:t>
      </w:r>
      <w:r w:rsidRPr="0019480C">
        <w:t>.</w:t>
      </w:r>
    </w:p>
    <w:p w14:paraId="5B0424D8" w14:textId="5F3F7D6F" w:rsidR="00C4385F" w:rsidRDefault="00C4385F" w:rsidP="00C4385F">
      <w:pPr>
        <w:jc w:val="both"/>
        <w:rPr>
          <w:color w:val="FF0000"/>
        </w:rPr>
      </w:pPr>
      <w:r>
        <w:t>A presente contratação será realizad</w:t>
      </w:r>
      <w:r w:rsidR="0094128F">
        <w:t>a</w:t>
      </w:r>
      <w:r>
        <w:t xml:space="preserve"> </w:t>
      </w:r>
      <w:r w:rsidR="0094128F">
        <w:t>de acordo com o</w:t>
      </w:r>
      <w:r>
        <w:t xml:space="preserve"> método</w:t>
      </w:r>
      <w:r w:rsidR="00CB43EE">
        <w:t xml:space="preserve"> de Aquisições BID de</w:t>
      </w:r>
      <w:r>
        <w:t xml:space="preserve"> </w:t>
      </w:r>
      <w:r>
        <w:rPr>
          <w:color w:val="FF0000"/>
        </w:rPr>
        <w:t>(Nome do método)</w:t>
      </w:r>
      <w:r w:rsidR="0094128F">
        <w:rPr>
          <w:color w:val="FF0000"/>
        </w:rPr>
        <w:t>.</w:t>
      </w:r>
    </w:p>
    <w:p w14:paraId="6CB53F2D" w14:textId="77777777" w:rsidR="00100BEF" w:rsidRDefault="0094128F" w:rsidP="00C4385F">
      <w:pPr>
        <w:jc w:val="both"/>
      </w:pPr>
      <w:r w:rsidRPr="0094128F">
        <w:t>Outros</w:t>
      </w:r>
      <w:r w:rsidR="00CA2700">
        <w:t>s</w:t>
      </w:r>
      <w:r w:rsidRPr="0094128F">
        <w:t xml:space="preserve">im, </w:t>
      </w:r>
      <w:r>
        <w:t>fizemos constar nos autos</w:t>
      </w:r>
      <w:r w:rsidRPr="0094128F">
        <w:t xml:space="preserve"> o</w:t>
      </w:r>
      <w:r w:rsidR="00100BEF">
        <w:t>s seguintes documentos necessários para a contratação:</w:t>
      </w:r>
    </w:p>
    <w:p w14:paraId="063415F0" w14:textId="21BBF666" w:rsidR="00100BEF" w:rsidRPr="00100BEF" w:rsidRDefault="00100BEF" w:rsidP="00100BEF">
      <w:pPr>
        <w:numPr>
          <w:ilvl w:val="0"/>
          <w:numId w:val="1"/>
        </w:numPr>
        <w:jc w:val="both"/>
      </w:pPr>
      <w:r w:rsidRPr="00100BEF">
        <w:t>Documento de Formalização de Demanda - DFD (doc. );</w:t>
      </w:r>
    </w:p>
    <w:p w14:paraId="173A4359" w14:textId="42E8702F" w:rsidR="00100BEF" w:rsidRPr="00100BEF" w:rsidRDefault="00100BEF" w:rsidP="00100BEF">
      <w:pPr>
        <w:numPr>
          <w:ilvl w:val="0"/>
          <w:numId w:val="1"/>
        </w:numPr>
        <w:jc w:val="both"/>
      </w:pPr>
      <w:r w:rsidRPr="00100BEF">
        <w:t>Estudo Técnico Preliminar - ETP (doc. );</w:t>
      </w:r>
    </w:p>
    <w:p w14:paraId="313678C9" w14:textId="6A249FB3" w:rsidR="00100BEF" w:rsidRPr="00100BEF" w:rsidRDefault="00100BEF" w:rsidP="00100BEF">
      <w:pPr>
        <w:numPr>
          <w:ilvl w:val="0"/>
          <w:numId w:val="1"/>
        </w:numPr>
        <w:jc w:val="both"/>
      </w:pPr>
      <w:r w:rsidRPr="00100BEF">
        <w:t>Termo de referência (doc. );</w:t>
      </w:r>
    </w:p>
    <w:p w14:paraId="11C48D7D" w14:textId="1A0F940F" w:rsidR="00100BEF" w:rsidRPr="00100BEF" w:rsidRDefault="00100BEF" w:rsidP="00100BEF">
      <w:pPr>
        <w:numPr>
          <w:ilvl w:val="0"/>
          <w:numId w:val="1"/>
        </w:numPr>
        <w:jc w:val="both"/>
      </w:pPr>
      <w:r w:rsidRPr="00100BEF">
        <w:t>Orçamento Estimado (doc. );</w:t>
      </w:r>
    </w:p>
    <w:p w14:paraId="354E37BD" w14:textId="62AFCADB" w:rsidR="00100BEF" w:rsidRDefault="00100BEF" w:rsidP="002C39D5">
      <w:pPr>
        <w:numPr>
          <w:ilvl w:val="0"/>
          <w:numId w:val="1"/>
        </w:numPr>
        <w:jc w:val="both"/>
      </w:pPr>
      <w:r w:rsidRPr="00100BEF">
        <w:t>Contrato de Empréstimo nº 5344/OC-BR (doc. );</w:t>
      </w:r>
    </w:p>
    <w:p w14:paraId="42F15DC2" w14:textId="40A6AD86" w:rsidR="00100BEF" w:rsidRDefault="00100BEF" w:rsidP="002C39D5">
      <w:pPr>
        <w:numPr>
          <w:ilvl w:val="0"/>
          <w:numId w:val="1"/>
        </w:numPr>
        <w:jc w:val="both"/>
      </w:pPr>
      <w:r>
        <w:t>Minuta de Contrato.</w:t>
      </w:r>
    </w:p>
    <w:p w14:paraId="74789541" w14:textId="0899EBDD" w:rsidR="0094128F" w:rsidRDefault="0094128F" w:rsidP="00100BEF">
      <w:pPr>
        <w:jc w:val="both"/>
      </w:pPr>
      <w:r>
        <w:t>Diante da eventual aprovação por parte do Senhor</w:t>
      </w:r>
      <w:r w:rsidR="00E037E9">
        <w:t>(a)</w:t>
      </w:r>
      <w:r>
        <w:t xml:space="preserve"> Secretário(a), solicitamos que os autos sejam enviados à</w:t>
      </w:r>
      <w:r w:rsidR="00100BEF">
        <w:t xml:space="preserve"> Unidade de Coordenação do Programa</w:t>
      </w:r>
      <w:r>
        <w:t xml:space="preserve"> </w:t>
      </w:r>
      <w:r w:rsidR="00100BEF">
        <w:t>para concordância e, diante de eventual anuência, sejam enviados à Senhora Secretária para aprovação.</w:t>
      </w:r>
    </w:p>
    <w:p w14:paraId="7E204441" w14:textId="7497E07D" w:rsidR="0094128F" w:rsidRDefault="0094128F" w:rsidP="00C4385F">
      <w:pPr>
        <w:jc w:val="both"/>
      </w:pPr>
      <w:r>
        <w:t>Respeitosamente</w:t>
      </w:r>
      <w:r w:rsidR="009E5AA0">
        <w:t>,</w:t>
      </w:r>
    </w:p>
    <w:sectPr w:rsidR="009412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F05BCF"/>
    <w:multiLevelType w:val="multilevel"/>
    <w:tmpl w:val="A9E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05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F"/>
    <w:rsid w:val="000008DD"/>
    <w:rsid w:val="00100BEF"/>
    <w:rsid w:val="001E63DB"/>
    <w:rsid w:val="0022156D"/>
    <w:rsid w:val="004C1596"/>
    <w:rsid w:val="0087410A"/>
    <w:rsid w:val="0094128F"/>
    <w:rsid w:val="00954E26"/>
    <w:rsid w:val="009E5AA0"/>
    <w:rsid w:val="00AB76C2"/>
    <w:rsid w:val="00AC645C"/>
    <w:rsid w:val="00AE4E39"/>
    <w:rsid w:val="00C16B8F"/>
    <w:rsid w:val="00C4385F"/>
    <w:rsid w:val="00CA2700"/>
    <w:rsid w:val="00CB43EE"/>
    <w:rsid w:val="00E0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C290"/>
  <w15:chartTrackingRefBased/>
  <w15:docId w15:val="{103FA417-6354-448C-9290-B72F0E62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8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8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8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38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8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8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38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00BE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0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Daniel Silva Ferreira</dc:creator>
  <cp:keywords/>
  <dc:description/>
  <cp:lastModifiedBy>Lucas Daniel Silva Ferreira</cp:lastModifiedBy>
  <cp:revision>6</cp:revision>
  <dcterms:created xsi:type="dcterms:W3CDTF">2024-11-04T15:20:00Z</dcterms:created>
  <dcterms:modified xsi:type="dcterms:W3CDTF">2024-11-14T14:49:00Z</dcterms:modified>
</cp:coreProperties>
</file>